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B5BC" w14:textId="77777777" w:rsidR="00762098" w:rsidRDefault="00762098" w:rsidP="00762098">
      <w:pPr>
        <w:pStyle w:val="a5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14:paraId="7606B0E1" w14:textId="77777777" w:rsidR="00762098" w:rsidRDefault="00762098" w:rsidP="00762098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14:paraId="79BCA1CB" w14:textId="77777777" w:rsidR="00762098" w:rsidRDefault="00762098" w:rsidP="0076209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КОНЦЕРТ – ЛЕКЦИЯ КАК ОДНА ИЗ ФОРМ РАБОТЫ В КУРСЕ ТАТАРСКОЙ МУЗЫКАЛЬНОЙ ЛИТЕРАТУРЫ </w:t>
      </w:r>
    </w:p>
    <w:p w14:paraId="5497E4E7" w14:textId="77777777" w:rsidR="00762098" w:rsidRDefault="00762098" w:rsidP="00762098">
      <w:pPr>
        <w:jc w:val="center"/>
        <w:rPr>
          <w:b/>
          <w:bCs/>
          <w:caps/>
          <w:sz w:val="28"/>
          <w:szCs w:val="28"/>
        </w:rPr>
      </w:pPr>
    </w:p>
    <w:p w14:paraId="62354B02" w14:textId="77777777" w:rsidR="00762098" w:rsidRDefault="00762098" w:rsidP="00762098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Иванова И.С.,  </w:t>
      </w:r>
    </w:p>
    <w:p w14:paraId="318B6471" w14:textId="77777777" w:rsidR="00762098" w:rsidRDefault="00762098" w:rsidP="00762098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учащаяся 7 класса, специальность «Фортепиано», </w:t>
      </w:r>
    </w:p>
    <w:p w14:paraId="4B991F4A" w14:textId="77777777" w:rsidR="00762098" w:rsidRDefault="00762098" w:rsidP="00762098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МАОУ ДОД «ДМШ №8» г. Набережные Челны  </w:t>
      </w:r>
    </w:p>
    <w:p w14:paraId="4C52245C" w14:textId="77777777" w:rsidR="00762098" w:rsidRDefault="00762098" w:rsidP="00762098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Руководитель – Сергеева А.Р.,</w:t>
      </w:r>
    </w:p>
    <w:p w14:paraId="0649CC65" w14:textId="77777777" w:rsidR="00762098" w:rsidRDefault="00762098" w:rsidP="00762098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bCs/>
          <w:i/>
          <w:iCs/>
        </w:rPr>
        <w:t>преподаватель музыкальной литературы</w:t>
      </w:r>
    </w:p>
    <w:p w14:paraId="5832F28A" w14:textId="77777777" w:rsidR="00762098" w:rsidRDefault="00762098" w:rsidP="0076209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14:paraId="358F8CA6" w14:textId="77777777" w:rsidR="00762098" w:rsidRDefault="00762098" w:rsidP="0076209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14:paraId="5F138116" w14:textId="77777777" w:rsidR="00762098" w:rsidRDefault="00762098" w:rsidP="0076209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14:paraId="0A4C1F75" w14:textId="77777777" w:rsidR="00762098" w:rsidRDefault="00762098" w:rsidP="0076209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статьи Текст статьи Текст статьи Текст статьи Текст статьи </w:t>
      </w:r>
    </w:p>
    <w:p w14:paraId="255F85A6" w14:textId="77777777" w:rsidR="00762098" w:rsidRDefault="00762098" w:rsidP="00762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Образцы оформления ссылок на источники и литературу:</w:t>
      </w:r>
    </w:p>
    <w:p w14:paraId="5C970958" w14:textId="77777777" w:rsidR="00762098" w:rsidRDefault="00762098" w:rsidP="00762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Парфенова О. Диплом ищет работу // Российская газета, 2009, 21 сентября.</w:t>
      </w:r>
    </w:p>
    <w:p w14:paraId="294E5F38" w14:textId="77777777" w:rsidR="00762098" w:rsidRDefault="00762098" w:rsidP="00762098">
      <w:pPr>
        <w:pStyle w:val="a6"/>
        <w:numPr>
          <w:ilvl w:val="0"/>
          <w:numId w:val="1"/>
        </w:numPr>
        <w:suppressLineNumbers/>
        <w:suppressAutoHyphens/>
        <w:jc w:val="both"/>
        <w:rPr>
          <w:rFonts w:ascii="Times New Roman" w:hAnsi="Times New Roman"/>
        </w:rPr>
      </w:pPr>
      <w:proofErr w:type="spellStart"/>
      <w:r>
        <w:rPr>
          <w:rStyle w:val="a4"/>
          <w:b w:val="0"/>
          <w:bCs w:val="0"/>
        </w:rPr>
        <w:t>Пилясов</w:t>
      </w:r>
      <w:proofErr w:type="spellEnd"/>
      <w:r>
        <w:rPr>
          <w:rStyle w:val="a4"/>
          <w:b w:val="0"/>
          <w:bCs w:val="0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>
        <w:rPr>
          <w:b/>
          <w:bCs/>
        </w:rPr>
        <w:t>[</w:t>
      </w:r>
      <w:r>
        <w:t xml:space="preserve">Электронный ресурс] URL: </w:t>
      </w:r>
      <w:hyperlink r:id="rId5" w:history="1">
        <w:r>
          <w:rPr>
            <w:rStyle w:val="a3"/>
          </w:rPr>
          <w:t>http://www.strana-oz.ru</w:t>
        </w:r>
      </w:hyperlink>
      <w:r>
        <w:t>.</w:t>
      </w:r>
    </w:p>
    <w:p w14:paraId="3EA7B08D" w14:textId="77777777" w:rsidR="00762098" w:rsidRDefault="00762098" w:rsidP="00762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Рустем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 в воспоминаниях современников/ Сост. и ред. </w:t>
      </w:r>
      <w:proofErr w:type="spellStart"/>
      <w:r>
        <w:rPr>
          <w:rFonts w:ascii="Times New Roman" w:hAnsi="Times New Roman" w:cs="Times New Roman"/>
        </w:rPr>
        <w:t>Ф.И.Хасанова</w:t>
      </w:r>
      <w:proofErr w:type="spellEnd"/>
      <w:r>
        <w:rPr>
          <w:rFonts w:ascii="Times New Roman" w:hAnsi="Times New Roman" w:cs="Times New Roman"/>
        </w:rPr>
        <w:t xml:space="preserve">; Казанская </w:t>
      </w:r>
      <w:proofErr w:type="gramStart"/>
      <w:r>
        <w:rPr>
          <w:rFonts w:ascii="Times New Roman" w:hAnsi="Times New Roman" w:cs="Times New Roman"/>
        </w:rPr>
        <w:t>консерватория.-</w:t>
      </w:r>
      <w:proofErr w:type="gramEnd"/>
      <w:r>
        <w:rPr>
          <w:rFonts w:ascii="Times New Roman" w:hAnsi="Times New Roman" w:cs="Times New Roman"/>
        </w:rPr>
        <w:t xml:space="preserve"> Казань,1996. С.12</w:t>
      </w:r>
    </w:p>
    <w:p w14:paraId="422CD675" w14:textId="77777777" w:rsidR="00762098" w:rsidRDefault="00762098" w:rsidP="00762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Рустем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Материалы. Письма. Воспоминания/Сост. Ю. </w:t>
      </w:r>
      <w:proofErr w:type="spellStart"/>
      <w:r>
        <w:rPr>
          <w:rFonts w:ascii="Times New Roman" w:hAnsi="Times New Roman" w:cs="Times New Roman"/>
        </w:rPr>
        <w:t>Исанбет</w:t>
      </w:r>
      <w:proofErr w:type="spellEnd"/>
      <w:r>
        <w:rPr>
          <w:rFonts w:ascii="Times New Roman" w:hAnsi="Times New Roman" w:cs="Times New Roman"/>
        </w:rPr>
        <w:t xml:space="preserve">, К. </w:t>
      </w:r>
      <w:proofErr w:type="spellStart"/>
      <w:r>
        <w:rPr>
          <w:rFonts w:ascii="Times New Roman" w:hAnsi="Times New Roman" w:cs="Times New Roman"/>
        </w:rPr>
        <w:t>Тазиева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Общ.ред</w:t>
      </w:r>
      <w:proofErr w:type="spellEnd"/>
      <w:r>
        <w:rPr>
          <w:rFonts w:ascii="Times New Roman" w:hAnsi="Times New Roman" w:cs="Times New Roman"/>
        </w:rPr>
        <w:t xml:space="preserve">., вступ. ст., </w:t>
      </w:r>
      <w:proofErr w:type="spellStart"/>
      <w:r>
        <w:rPr>
          <w:rFonts w:ascii="Times New Roman" w:hAnsi="Times New Roman" w:cs="Times New Roman"/>
        </w:rPr>
        <w:t>коммент</w:t>
      </w:r>
      <w:proofErr w:type="spellEnd"/>
      <w:r>
        <w:rPr>
          <w:rFonts w:ascii="Times New Roman" w:hAnsi="Times New Roman" w:cs="Times New Roman"/>
        </w:rPr>
        <w:t xml:space="preserve">., указ. </w:t>
      </w:r>
      <w:proofErr w:type="spellStart"/>
      <w:proofErr w:type="gramStart"/>
      <w:r>
        <w:rPr>
          <w:rFonts w:ascii="Times New Roman" w:hAnsi="Times New Roman" w:cs="Times New Roman"/>
        </w:rPr>
        <w:t>Ю.Исанбет</w:t>
      </w:r>
      <w:proofErr w:type="spellEnd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Казань,2002. С.46  </w:t>
      </w:r>
    </w:p>
    <w:p w14:paraId="4D2C1A0C" w14:textId="77777777" w:rsidR="00762098" w:rsidRDefault="00762098" w:rsidP="00762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Рустем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Стиль творчества: Сб. науч. ст./ Сост. и науч. ред. </w:t>
      </w:r>
      <w:proofErr w:type="spellStart"/>
      <w:r>
        <w:rPr>
          <w:rFonts w:ascii="Times New Roman" w:hAnsi="Times New Roman" w:cs="Times New Roman"/>
        </w:rPr>
        <w:t>В.Дулат-Алеев</w:t>
      </w:r>
      <w:proofErr w:type="spellEnd"/>
      <w:r>
        <w:rPr>
          <w:rFonts w:ascii="Times New Roman" w:hAnsi="Times New Roman" w:cs="Times New Roman"/>
        </w:rPr>
        <w:t xml:space="preserve">; Казанская </w:t>
      </w:r>
      <w:proofErr w:type="gramStart"/>
      <w:r>
        <w:rPr>
          <w:rFonts w:ascii="Times New Roman" w:hAnsi="Times New Roman" w:cs="Times New Roman"/>
        </w:rPr>
        <w:t>консерватория.-</w:t>
      </w:r>
      <w:proofErr w:type="gramEnd"/>
      <w:r>
        <w:rPr>
          <w:rFonts w:ascii="Times New Roman" w:hAnsi="Times New Roman" w:cs="Times New Roman"/>
        </w:rPr>
        <w:t xml:space="preserve"> Казань,2002. С.132.</w:t>
      </w:r>
    </w:p>
    <w:p w14:paraId="2FF02C81" w14:textId="77777777" w:rsidR="00762098" w:rsidRDefault="00762098" w:rsidP="007620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Федеральная служба государственной статистики Российской Федерации. Официальный сайт </w:t>
      </w:r>
      <w:r>
        <w:rPr>
          <w:rFonts w:ascii="Times New Roman" w:hAnsi="Times New Roman" w:cs="Times New Roman"/>
        </w:rPr>
        <w:t xml:space="preserve">// http: </w:t>
      </w:r>
      <w:r>
        <w:rPr>
          <w:rFonts w:ascii="Times New Roman" w:hAnsi="Times New Roman" w:cs="Times New Roman"/>
          <w:color w:val="000000"/>
        </w:rPr>
        <w:t>www.gks.ru.</w:t>
      </w:r>
    </w:p>
    <w:p w14:paraId="2BE82B27" w14:textId="77777777" w:rsidR="00762098" w:rsidRDefault="00762098" w:rsidP="00762098">
      <w:pPr>
        <w:ind w:left="2124"/>
      </w:pPr>
    </w:p>
    <w:p w14:paraId="4C1E0A9A" w14:textId="77777777" w:rsidR="008C4AEB" w:rsidRDefault="008C4AEB"/>
    <w:sectPr w:rsidR="008C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EF"/>
    <w:rsid w:val="00762098"/>
    <w:rsid w:val="008934EF"/>
    <w:rsid w:val="008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9710-F787-4EFF-AD4D-FA1148A6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98"/>
    <w:pPr>
      <w:spacing w:after="200" w:line="276" w:lineRule="auto"/>
    </w:pPr>
    <w:rPr>
      <w:rFonts w:ascii="Calibri" w:eastAsia="Times New Roman" w:hAnsi="Calibri" w:cs="Calibri"/>
    </w:rPr>
  </w:style>
  <w:style w:type="paragraph" w:styleId="3">
    <w:name w:val="heading 3"/>
    <w:basedOn w:val="a"/>
    <w:link w:val="30"/>
    <w:semiHidden/>
    <w:unhideWhenUsed/>
    <w:qFormat/>
    <w:rsid w:val="0076209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09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76209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76209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62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62098"/>
    <w:pPr>
      <w:spacing w:after="0" w:line="240" w:lineRule="auto"/>
    </w:pPr>
    <w:rPr>
      <w:rFonts w:eastAsia="Calibri" w:cstheme="minorBidi"/>
    </w:rPr>
  </w:style>
  <w:style w:type="character" w:customStyle="1" w:styleId="a7">
    <w:name w:val="Текст сноски Знак"/>
    <w:basedOn w:val="a0"/>
    <w:link w:val="a6"/>
    <w:semiHidden/>
    <w:rsid w:val="0076209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na-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2021-11-04T06:28:00Z</dcterms:created>
  <dcterms:modified xsi:type="dcterms:W3CDTF">2021-11-04T06:28:00Z</dcterms:modified>
</cp:coreProperties>
</file>